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925" w:rsidRPr="00560873" w:rsidRDefault="00384925" w:rsidP="00384925">
      <w:pPr>
        <w:spacing w:line="600" w:lineRule="auto"/>
        <w:jc w:val="center"/>
        <w:rPr>
          <w:rFonts w:hint="eastAsia"/>
          <w:b/>
          <w:sz w:val="48"/>
          <w:szCs w:val="48"/>
        </w:rPr>
      </w:pPr>
      <w:r w:rsidRPr="00560873">
        <w:rPr>
          <w:b/>
          <w:sz w:val="48"/>
          <w:szCs w:val="48"/>
        </w:rPr>
        <w:t>2013</w:t>
      </w:r>
      <w:r w:rsidRPr="00560873">
        <w:rPr>
          <w:rFonts w:hint="eastAsia"/>
          <w:b/>
          <w:sz w:val="48"/>
          <w:szCs w:val="48"/>
        </w:rPr>
        <w:t>年度岗位晋级答辩时间及顺序</w:t>
      </w:r>
    </w:p>
    <w:p w:rsidR="00E51CB8" w:rsidRPr="00560873" w:rsidRDefault="00E51CB8" w:rsidP="00384925">
      <w:pPr>
        <w:spacing w:line="600" w:lineRule="auto"/>
        <w:jc w:val="center"/>
        <w:rPr>
          <w:b/>
          <w:sz w:val="28"/>
          <w:szCs w:val="28"/>
        </w:rPr>
      </w:pPr>
      <w:r w:rsidRPr="00560873">
        <w:rPr>
          <w:rFonts w:hint="eastAsia"/>
          <w:b/>
          <w:sz w:val="28"/>
          <w:szCs w:val="28"/>
        </w:rPr>
        <w:t>（</w:t>
      </w:r>
      <w:r w:rsidRPr="00560873">
        <w:rPr>
          <w:rFonts w:hint="eastAsia"/>
          <w:b/>
          <w:sz w:val="28"/>
          <w:szCs w:val="28"/>
        </w:rPr>
        <w:t>5</w:t>
      </w:r>
      <w:r w:rsidRPr="00560873">
        <w:rPr>
          <w:rFonts w:hint="eastAsia"/>
          <w:b/>
          <w:sz w:val="28"/>
          <w:szCs w:val="28"/>
        </w:rPr>
        <w:t>分钟提问）</w:t>
      </w:r>
    </w:p>
    <w:tbl>
      <w:tblPr>
        <w:tblW w:w="8429" w:type="dxa"/>
        <w:tblInd w:w="93" w:type="dxa"/>
        <w:tblLook w:val="04A0" w:firstRow="1" w:lastRow="0" w:firstColumn="1" w:lastColumn="0" w:noHBand="0" w:noVBand="1"/>
      </w:tblPr>
      <w:tblGrid>
        <w:gridCol w:w="767"/>
        <w:gridCol w:w="773"/>
        <w:gridCol w:w="1658"/>
        <w:gridCol w:w="1164"/>
        <w:gridCol w:w="1477"/>
        <w:gridCol w:w="2590"/>
      </w:tblGrid>
      <w:tr w:rsidR="00560873" w:rsidRPr="00560873" w:rsidTr="00BC558E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答辩时间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部门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申请岗位</w:t>
            </w:r>
          </w:p>
        </w:tc>
      </w:tr>
      <w:tr w:rsidR="00560873" w:rsidRPr="00560873" w:rsidTr="00BC558E">
        <w:trPr>
          <w:trHeight w:val="454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9</w:t>
            </w:r>
          </w:p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月28日</w:t>
            </w:r>
          </w:p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下午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14:30-14:45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 xml:space="preserve">刘  </w:t>
            </w:r>
            <w:proofErr w:type="gramStart"/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耘</w:t>
            </w:r>
            <w:proofErr w:type="gramEnd"/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矿床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研究员二级</w:t>
            </w:r>
          </w:p>
        </w:tc>
      </w:tr>
      <w:tr w:rsidR="00560873" w:rsidRPr="00560873" w:rsidTr="00BC558E">
        <w:trPr>
          <w:trHeight w:val="454"/>
        </w:trPr>
        <w:tc>
          <w:tcPr>
            <w:tcW w:w="767" w:type="dxa"/>
            <w:vMerge/>
            <w:tcBorders>
              <w:left w:val="single" w:sz="4" w:space="0" w:color="auto"/>
              <w:right w:val="nil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14:45-15:00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张正伟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矿床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研究员二级</w:t>
            </w:r>
          </w:p>
        </w:tc>
      </w:tr>
      <w:tr w:rsidR="00560873" w:rsidRPr="00560873" w:rsidTr="00BC558E">
        <w:trPr>
          <w:trHeight w:val="454"/>
        </w:trPr>
        <w:tc>
          <w:tcPr>
            <w:tcW w:w="767" w:type="dxa"/>
            <w:vMerge/>
            <w:tcBorders>
              <w:left w:val="single" w:sz="4" w:space="0" w:color="auto"/>
              <w:right w:val="nil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15:00-15:15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proofErr w:type="gramStart"/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毕献武</w:t>
            </w:r>
            <w:proofErr w:type="gramEnd"/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矿床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研究员二级</w:t>
            </w:r>
          </w:p>
        </w:tc>
      </w:tr>
      <w:tr w:rsidR="00560873" w:rsidRPr="00560873" w:rsidTr="00BC558E">
        <w:trPr>
          <w:trHeight w:val="454"/>
        </w:trPr>
        <w:tc>
          <w:tcPr>
            <w:tcW w:w="767" w:type="dxa"/>
            <w:vMerge/>
            <w:tcBorders>
              <w:left w:val="single" w:sz="4" w:space="0" w:color="auto"/>
              <w:right w:val="nil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6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0"/>
                <w:szCs w:val="10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560873" w:rsidRPr="00560873" w:rsidTr="00BC558E">
        <w:trPr>
          <w:trHeight w:val="454"/>
        </w:trPr>
        <w:tc>
          <w:tcPr>
            <w:tcW w:w="767" w:type="dxa"/>
            <w:vMerge/>
            <w:tcBorders>
              <w:left w:val="single" w:sz="4" w:space="0" w:color="auto"/>
              <w:right w:val="nil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15:30-15:45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  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三亚所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研究员三级</w:t>
            </w:r>
          </w:p>
        </w:tc>
      </w:tr>
      <w:tr w:rsidR="00560873" w:rsidRPr="00560873" w:rsidTr="00BC558E">
        <w:trPr>
          <w:trHeight w:val="454"/>
        </w:trPr>
        <w:tc>
          <w:tcPr>
            <w:tcW w:w="767" w:type="dxa"/>
            <w:vMerge/>
            <w:tcBorders>
              <w:left w:val="single" w:sz="4" w:space="0" w:color="auto"/>
              <w:right w:val="nil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15:45-16:00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proofErr w:type="gramStart"/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倪</w:t>
            </w:r>
            <w:proofErr w:type="gramEnd"/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 xml:space="preserve">  健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环境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研究员三级</w:t>
            </w:r>
          </w:p>
        </w:tc>
      </w:tr>
      <w:tr w:rsidR="00560873" w:rsidRPr="00560873" w:rsidTr="00BC558E">
        <w:trPr>
          <w:trHeight w:val="454"/>
        </w:trPr>
        <w:tc>
          <w:tcPr>
            <w:tcW w:w="767" w:type="dxa"/>
            <w:vMerge/>
            <w:tcBorders>
              <w:left w:val="single" w:sz="4" w:space="0" w:color="auto"/>
              <w:right w:val="nil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16:00-16:15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朱建明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环境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研究员三级</w:t>
            </w:r>
          </w:p>
        </w:tc>
      </w:tr>
      <w:tr w:rsidR="00560873" w:rsidRPr="00560873" w:rsidTr="00BC558E">
        <w:trPr>
          <w:trHeight w:val="454"/>
        </w:trPr>
        <w:tc>
          <w:tcPr>
            <w:tcW w:w="767" w:type="dxa"/>
            <w:vMerge/>
            <w:tcBorders>
              <w:left w:val="single" w:sz="4" w:space="0" w:color="auto"/>
              <w:right w:val="nil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16:15-16:30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漆  亮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矿床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研究员三级</w:t>
            </w:r>
          </w:p>
        </w:tc>
      </w:tr>
      <w:tr w:rsidR="00560873" w:rsidRPr="00560873" w:rsidTr="00BC558E">
        <w:trPr>
          <w:trHeight w:val="454"/>
        </w:trPr>
        <w:tc>
          <w:tcPr>
            <w:tcW w:w="767" w:type="dxa"/>
            <w:vMerge/>
            <w:tcBorders>
              <w:left w:val="single" w:sz="4" w:space="0" w:color="auto"/>
              <w:right w:val="nil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16:30-16:45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proofErr w:type="gramStart"/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朱笑清</w:t>
            </w:r>
            <w:proofErr w:type="gramEnd"/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矿床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研究员三级</w:t>
            </w:r>
          </w:p>
        </w:tc>
      </w:tr>
      <w:tr w:rsidR="00560873" w:rsidRPr="00560873" w:rsidTr="00BC558E">
        <w:trPr>
          <w:trHeight w:val="454"/>
        </w:trPr>
        <w:tc>
          <w:tcPr>
            <w:tcW w:w="767" w:type="dxa"/>
            <w:vMerge/>
            <w:tcBorders>
              <w:left w:val="single" w:sz="4" w:space="0" w:color="auto"/>
              <w:right w:val="nil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17:00-17:15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proofErr w:type="gramStart"/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唐红峰</w:t>
            </w:r>
            <w:proofErr w:type="gramEnd"/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深部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研究员三级</w:t>
            </w:r>
          </w:p>
        </w:tc>
      </w:tr>
      <w:tr w:rsidR="00560873" w:rsidRPr="00560873" w:rsidTr="00BC558E">
        <w:trPr>
          <w:trHeight w:val="454"/>
        </w:trPr>
        <w:tc>
          <w:tcPr>
            <w:tcW w:w="767" w:type="dxa"/>
            <w:vMerge/>
            <w:tcBorders>
              <w:left w:val="single" w:sz="4" w:space="0" w:color="auto"/>
              <w:right w:val="nil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6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0"/>
                <w:szCs w:val="10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560873" w:rsidRPr="00560873" w:rsidTr="00BC558E">
        <w:trPr>
          <w:trHeight w:val="454"/>
        </w:trPr>
        <w:tc>
          <w:tcPr>
            <w:tcW w:w="767" w:type="dxa"/>
            <w:vMerge/>
            <w:tcBorders>
              <w:left w:val="single" w:sz="4" w:space="0" w:color="auto"/>
              <w:right w:val="nil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17:30-17:45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proofErr w:type="gramStart"/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李社红</w:t>
            </w:r>
            <w:proofErr w:type="gramEnd"/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环境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研究员四级</w:t>
            </w:r>
          </w:p>
        </w:tc>
      </w:tr>
      <w:tr w:rsidR="00560873" w:rsidRPr="00560873" w:rsidTr="00BC558E">
        <w:trPr>
          <w:trHeight w:val="454"/>
        </w:trPr>
        <w:tc>
          <w:tcPr>
            <w:tcW w:w="767" w:type="dxa"/>
            <w:vMerge/>
            <w:tcBorders>
              <w:left w:val="single" w:sz="4" w:space="0" w:color="auto"/>
              <w:right w:val="nil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17:45-18:00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李晓东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环境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研究员四级</w:t>
            </w:r>
          </w:p>
        </w:tc>
      </w:tr>
      <w:tr w:rsidR="00560873" w:rsidRPr="00560873" w:rsidTr="00BC558E">
        <w:trPr>
          <w:trHeight w:val="454"/>
        </w:trPr>
        <w:tc>
          <w:tcPr>
            <w:tcW w:w="767" w:type="dxa"/>
            <w:vMerge/>
            <w:tcBorders>
              <w:left w:val="single" w:sz="4" w:space="0" w:color="auto"/>
              <w:right w:val="nil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18:00-18:15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proofErr w:type="gramStart"/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梁重山</w:t>
            </w:r>
            <w:proofErr w:type="gramEnd"/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环境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研究员四级</w:t>
            </w:r>
          </w:p>
        </w:tc>
      </w:tr>
      <w:tr w:rsidR="00560873" w:rsidRPr="00560873" w:rsidTr="00BC558E">
        <w:trPr>
          <w:trHeight w:val="454"/>
        </w:trPr>
        <w:tc>
          <w:tcPr>
            <w:tcW w:w="767" w:type="dxa"/>
            <w:vMerge/>
            <w:tcBorders>
              <w:left w:val="single" w:sz="4" w:space="0" w:color="auto"/>
              <w:right w:val="nil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18:15-18:30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王宝利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环境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研究员四级</w:t>
            </w:r>
          </w:p>
        </w:tc>
      </w:tr>
      <w:tr w:rsidR="00560873" w:rsidRPr="00560873" w:rsidTr="00BC558E">
        <w:trPr>
          <w:trHeight w:val="454"/>
        </w:trPr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18:30-18:45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proofErr w:type="gramStart"/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闫</w:t>
            </w:r>
            <w:proofErr w:type="gramEnd"/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海鱼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环境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研究员四级</w:t>
            </w:r>
          </w:p>
        </w:tc>
      </w:tr>
      <w:tr w:rsidR="00560873" w:rsidRPr="00560873" w:rsidTr="00BC558E">
        <w:trPr>
          <w:trHeight w:val="483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558E" w:rsidRPr="00560873" w:rsidRDefault="00BC558E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  <w:p w:rsidR="00BC558E" w:rsidRPr="00560873" w:rsidRDefault="00BC558E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  <w:p w:rsidR="00BC558E" w:rsidRPr="00560873" w:rsidRDefault="00BC558E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  <w:p w:rsidR="00BC558E" w:rsidRPr="00560873" w:rsidRDefault="00BC558E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  <w:p w:rsidR="00BC558E" w:rsidRPr="00560873" w:rsidRDefault="00BC558E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  <w:p w:rsidR="00BC558E" w:rsidRPr="00560873" w:rsidRDefault="00BC558E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9</w:t>
            </w:r>
          </w:p>
          <w:p w:rsidR="00BC558E" w:rsidRPr="00560873" w:rsidRDefault="00BC558E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月29日</w:t>
            </w:r>
          </w:p>
          <w:p w:rsidR="00BC558E" w:rsidRPr="00560873" w:rsidRDefault="00BC558E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上午</w:t>
            </w:r>
          </w:p>
        </w:tc>
        <w:tc>
          <w:tcPr>
            <w:tcW w:w="76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8E" w:rsidRPr="00560873" w:rsidRDefault="00BC558E" w:rsidP="00BC558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</w:pPr>
            <w:bookmarkStart w:id="0" w:name="_GoBack"/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 xml:space="preserve">　9月29日上午</w:t>
            </w:r>
            <w:bookmarkEnd w:id="0"/>
          </w:p>
        </w:tc>
      </w:tr>
      <w:tr w:rsidR="00560873" w:rsidRPr="00560873" w:rsidTr="00BC558E">
        <w:trPr>
          <w:trHeight w:val="499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08:30-08:45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张道勇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环境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研究员四级</w:t>
            </w:r>
          </w:p>
        </w:tc>
      </w:tr>
      <w:tr w:rsidR="00560873" w:rsidRPr="00560873" w:rsidTr="00BC558E">
        <w:trPr>
          <w:trHeight w:val="499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08:45-09:00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郎赟超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环境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研究员四级</w:t>
            </w:r>
          </w:p>
        </w:tc>
      </w:tr>
      <w:tr w:rsidR="00560873" w:rsidRPr="00560873" w:rsidTr="00BC558E">
        <w:trPr>
          <w:trHeight w:val="499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09:00-09:15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刘玉平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矿床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研究员四级</w:t>
            </w:r>
          </w:p>
        </w:tc>
      </w:tr>
      <w:tr w:rsidR="00560873" w:rsidRPr="00560873" w:rsidTr="00BC558E">
        <w:trPr>
          <w:trHeight w:val="499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09:15-09:30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戚华文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矿床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研究员四级</w:t>
            </w:r>
          </w:p>
        </w:tc>
      </w:tr>
      <w:tr w:rsidR="00560873" w:rsidRPr="00560873" w:rsidTr="00BC558E">
        <w:trPr>
          <w:trHeight w:val="499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09:30-09:45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尚林波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矿床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研究员四级</w:t>
            </w:r>
          </w:p>
        </w:tc>
      </w:tr>
      <w:tr w:rsidR="00560873" w:rsidRPr="00560873" w:rsidTr="00BC558E">
        <w:trPr>
          <w:trHeight w:val="499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10:00-10:15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叶霖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矿床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研究员四级</w:t>
            </w:r>
          </w:p>
        </w:tc>
      </w:tr>
      <w:tr w:rsidR="00560873" w:rsidRPr="00560873" w:rsidTr="00BC558E">
        <w:trPr>
          <w:trHeight w:val="499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10:15-10:30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proofErr w:type="gramStart"/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张兴春</w:t>
            </w:r>
            <w:proofErr w:type="gramEnd"/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矿床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研究员四级</w:t>
            </w:r>
          </w:p>
        </w:tc>
      </w:tr>
      <w:tr w:rsidR="00560873" w:rsidRPr="00560873" w:rsidTr="00BC558E">
        <w:trPr>
          <w:trHeight w:val="499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10:45-11:00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王  宁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深部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研究员四级</w:t>
            </w:r>
          </w:p>
        </w:tc>
      </w:tr>
      <w:tr w:rsidR="00560873" w:rsidRPr="00560873" w:rsidTr="00BC558E">
        <w:trPr>
          <w:trHeight w:val="499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11:00-11:15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刘永刚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深部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研究员四级</w:t>
            </w:r>
          </w:p>
        </w:tc>
      </w:tr>
      <w:tr w:rsidR="00560873" w:rsidRPr="00560873" w:rsidTr="00BC558E">
        <w:trPr>
          <w:trHeight w:val="499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11:15-11:30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梁  宁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环境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正高级工程师四级</w:t>
            </w:r>
          </w:p>
        </w:tc>
      </w:tr>
      <w:tr w:rsidR="00560873" w:rsidRPr="00560873" w:rsidTr="00BC558E">
        <w:trPr>
          <w:trHeight w:val="499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11:30-11:45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莫彬彬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环境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正高级工程师四级</w:t>
            </w:r>
          </w:p>
        </w:tc>
      </w:tr>
      <w:tr w:rsidR="00560873" w:rsidRPr="00560873" w:rsidTr="00BC558E">
        <w:trPr>
          <w:trHeight w:val="690"/>
        </w:trPr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11:45-12:00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尹祚莹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环境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正高级工程师四级</w:t>
            </w:r>
          </w:p>
        </w:tc>
      </w:tr>
      <w:tr w:rsidR="00560873" w:rsidRPr="00560873" w:rsidTr="00BC558E">
        <w:trPr>
          <w:trHeight w:val="499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558E" w:rsidRPr="00560873" w:rsidRDefault="00BC558E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  <w:p w:rsidR="00BC558E" w:rsidRPr="00560873" w:rsidRDefault="00BC558E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  <w:p w:rsidR="00BC558E" w:rsidRPr="00560873" w:rsidRDefault="00BC558E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9</w:t>
            </w:r>
          </w:p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月29日</w:t>
            </w:r>
          </w:p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下午</w:t>
            </w:r>
          </w:p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9</w:t>
            </w:r>
          </w:p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月29日</w:t>
            </w:r>
          </w:p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下午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14:00-14:10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胡  健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环境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副研究员一级</w:t>
            </w:r>
          </w:p>
        </w:tc>
      </w:tr>
      <w:tr w:rsidR="00560873" w:rsidRPr="00560873" w:rsidTr="00BC558E">
        <w:trPr>
          <w:trHeight w:val="499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14:10-14:20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proofErr w:type="gramStart"/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商立海</w:t>
            </w:r>
            <w:proofErr w:type="gramEnd"/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环境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副研究员一级</w:t>
            </w:r>
          </w:p>
        </w:tc>
      </w:tr>
      <w:tr w:rsidR="00560873" w:rsidRPr="00560873" w:rsidTr="00BC558E">
        <w:trPr>
          <w:trHeight w:val="499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14:20-14:30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  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科技处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副研究员二级</w:t>
            </w:r>
          </w:p>
        </w:tc>
      </w:tr>
      <w:tr w:rsidR="00560873" w:rsidRPr="00560873" w:rsidTr="00BC558E">
        <w:trPr>
          <w:trHeight w:val="499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14:30-14:40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proofErr w:type="gramStart"/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王立英</w:t>
            </w:r>
            <w:proofErr w:type="gramEnd"/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教育处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副研究员二级</w:t>
            </w:r>
          </w:p>
        </w:tc>
      </w:tr>
      <w:tr w:rsidR="00560873" w:rsidRPr="00560873" w:rsidTr="00BC558E">
        <w:trPr>
          <w:trHeight w:val="499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14:40-14:50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樊海峰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矿床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副研究员二级</w:t>
            </w:r>
          </w:p>
        </w:tc>
      </w:tr>
      <w:tr w:rsidR="00560873" w:rsidRPr="00560873" w:rsidTr="00BC558E">
        <w:trPr>
          <w:trHeight w:val="499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15:00-15:10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proofErr w:type="gramStart"/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李雄耀</w:t>
            </w:r>
            <w:proofErr w:type="gramEnd"/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天体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副研究员二级</w:t>
            </w:r>
          </w:p>
        </w:tc>
      </w:tr>
      <w:tr w:rsidR="00560873" w:rsidRPr="00560873" w:rsidTr="00BC558E">
        <w:trPr>
          <w:trHeight w:val="499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15:10-15:20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proofErr w:type="gramStart"/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李仲根</w:t>
            </w:r>
            <w:proofErr w:type="gramEnd"/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环境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副研究员二级</w:t>
            </w:r>
          </w:p>
        </w:tc>
      </w:tr>
      <w:tr w:rsidR="00560873" w:rsidRPr="00560873" w:rsidTr="00BC558E">
        <w:trPr>
          <w:trHeight w:val="499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15:20-15:30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刘庆友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深部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副研究员二级</w:t>
            </w:r>
          </w:p>
        </w:tc>
      </w:tr>
      <w:tr w:rsidR="00560873" w:rsidRPr="00560873" w:rsidTr="00BC558E">
        <w:trPr>
          <w:trHeight w:val="499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15:30-15:40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罗维均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环境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副研究员二级</w:t>
            </w:r>
          </w:p>
        </w:tc>
      </w:tr>
      <w:tr w:rsidR="00560873" w:rsidRPr="00560873" w:rsidTr="00BC558E">
        <w:trPr>
          <w:trHeight w:val="499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15:40-15:50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proofErr w:type="gramStart"/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沈能平</w:t>
            </w:r>
            <w:proofErr w:type="gramEnd"/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矿床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副研究员二级</w:t>
            </w:r>
          </w:p>
        </w:tc>
      </w:tr>
      <w:tr w:rsidR="00560873" w:rsidRPr="00560873" w:rsidTr="00BC558E">
        <w:trPr>
          <w:trHeight w:val="499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15:50-16:00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proofErr w:type="gramStart"/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于宋月</w:t>
            </w:r>
            <w:proofErr w:type="gramEnd"/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矿床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副研究员二级</w:t>
            </w:r>
          </w:p>
        </w:tc>
      </w:tr>
      <w:tr w:rsidR="00560873" w:rsidRPr="00560873" w:rsidTr="00BC558E">
        <w:trPr>
          <w:trHeight w:val="499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16:00-16:10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proofErr w:type="gramStart"/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张润宇</w:t>
            </w:r>
            <w:proofErr w:type="gramEnd"/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环境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副研究员二级</w:t>
            </w:r>
          </w:p>
        </w:tc>
      </w:tr>
      <w:tr w:rsidR="00560873" w:rsidRPr="00560873" w:rsidTr="00BC558E">
        <w:trPr>
          <w:trHeight w:val="499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16:10-16:20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  平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环境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副研究员二级</w:t>
            </w:r>
          </w:p>
        </w:tc>
      </w:tr>
      <w:tr w:rsidR="00560873" w:rsidRPr="00560873" w:rsidTr="00BC558E">
        <w:trPr>
          <w:trHeight w:val="499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16:20-16:30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proofErr w:type="gramStart"/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刘学炎</w:t>
            </w:r>
            <w:proofErr w:type="gramEnd"/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环境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副研究员二级</w:t>
            </w:r>
          </w:p>
        </w:tc>
      </w:tr>
      <w:tr w:rsidR="00560873" w:rsidRPr="00560873" w:rsidTr="00BC558E">
        <w:trPr>
          <w:trHeight w:val="499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16:30-16:40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proofErr w:type="gramStart"/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付学吾</w:t>
            </w:r>
            <w:proofErr w:type="gramEnd"/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环境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副研究员二级</w:t>
            </w:r>
          </w:p>
        </w:tc>
      </w:tr>
      <w:tr w:rsidR="00560873" w:rsidRPr="00560873" w:rsidTr="00BC558E">
        <w:trPr>
          <w:trHeight w:val="499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16:40-16:50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涂成龙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环境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副研究员二级</w:t>
            </w:r>
          </w:p>
        </w:tc>
      </w:tr>
      <w:tr w:rsidR="00560873" w:rsidRPr="00560873" w:rsidTr="00BC558E">
        <w:trPr>
          <w:trHeight w:val="499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16:50-17:00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郭建阳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环境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副研究员二级</w:t>
            </w:r>
          </w:p>
        </w:tc>
      </w:tr>
      <w:tr w:rsidR="00560873" w:rsidRPr="00560873" w:rsidTr="00BC558E">
        <w:trPr>
          <w:trHeight w:val="499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17:00-17:10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付绍洪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矿床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高级工程师一级</w:t>
            </w:r>
          </w:p>
        </w:tc>
      </w:tr>
      <w:tr w:rsidR="00560873" w:rsidRPr="00560873" w:rsidTr="00BC558E">
        <w:trPr>
          <w:trHeight w:val="499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17:10-17:20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胡静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矿床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高级工程师一级</w:t>
            </w:r>
          </w:p>
        </w:tc>
      </w:tr>
      <w:tr w:rsidR="00560873" w:rsidRPr="00560873" w:rsidTr="00BC558E">
        <w:trPr>
          <w:trHeight w:val="499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17:20-17:30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proofErr w:type="gramStart"/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李晓彪</w:t>
            </w:r>
            <w:proofErr w:type="gramEnd"/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矿床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高级工程师一级</w:t>
            </w:r>
          </w:p>
        </w:tc>
      </w:tr>
      <w:tr w:rsidR="00560873" w:rsidRPr="00560873" w:rsidTr="00BC558E">
        <w:trPr>
          <w:trHeight w:val="499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17:30-17:40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凌宏文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环境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高级工程师一级</w:t>
            </w:r>
          </w:p>
        </w:tc>
      </w:tr>
      <w:tr w:rsidR="00560873" w:rsidRPr="00560873" w:rsidTr="00BC558E">
        <w:trPr>
          <w:trHeight w:val="499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17:40-17:50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秦朝建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矿床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高级工程师一级</w:t>
            </w:r>
          </w:p>
        </w:tc>
      </w:tr>
      <w:tr w:rsidR="00560873" w:rsidRPr="00560873" w:rsidTr="00BC558E">
        <w:trPr>
          <w:trHeight w:val="499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17:50-18:00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proofErr w:type="gramStart"/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许祖鸣</w:t>
            </w:r>
            <w:proofErr w:type="gramEnd"/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深部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高级工程师一级</w:t>
            </w:r>
          </w:p>
        </w:tc>
      </w:tr>
      <w:tr w:rsidR="00560873" w:rsidRPr="00560873" w:rsidTr="00BC558E">
        <w:trPr>
          <w:trHeight w:val="499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18:10-18:20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郑文勤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矿床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高级工程师一级</w:t>
            </w:r>
          </w:p>
        </w:tc>
      </w:tr>
      <w:tr w:rsidR="00560873" w:rsidRPr="00560873" w:rsidTr="00BC558E">
        <w:trPr>
          <w:trHeight w:val="499"/>
        </w:trPr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18:20-18:30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冯家毅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矿床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高级实验师一级</w:t>
            </w:r>
          </w:p>
        </w:tc>
      </w:tr>
      <w:tr w:rsidR="00560873" w:rsidRPr="00560873" w:rsidTr="00BC558E">
        <w:trPr>
          <w:trHeight w:val="567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558E" w:rsidRPr="00560873" w:rsidRDefault="00BC558E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9</w:t>
            </w:r>
          </w:p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月30日</w:t>
            </w:r>
          </w:p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上午</w:t>
            </w:r>
          </w:p>
          <w:p w:rsidR="00E51CB8" w:rsidRPr="00560873" w:rsidRDefault="00E51CB8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  <w:p w:rsidR="00E51CB8" w:rsidRPr="00560873" w:rsidRDefault="00E51CB8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  <w:p w:rsidR="00E51CB8" w:rsidRPr="00560873" w:rsidRDefault="00E51CB8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  <w:p w:rsidR="00E51CB8" w:rsidRPr="00560873" w:rsidRDefault="00E51CB8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  <w:p w:rsidR="00E51CB8" w:rsidRPr="00560873" w:rsidRDefault="00E51CB8" w:rsidP="00E51CB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  <w:p w:rsidR="00E51CB8" w:rsidRPr="00560873" w:rsidRDefault="00E51CB8" w:rsidP="00560873">
            <w:pPr>
              <w:widowControl/>
              <w:ind w:firstLineChars="50" w:firstLine="161"/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9</w:t>
            </w:r>
          </w:p>
          <w:p w:rsidR="00E51CB8" w:rsidRPr="00560873" w:rsidRDefault="00E51CB8" w:rsidP="00E51CB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月30日</w:t>
            </w:r>
          </w:p>
          <w:p w:rsidR="00E51CB8" w:rsidRPr="00560873" w:rsidRDefault="00E51CB8" w:rsidP="00E51CB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上午</w:t>
            </w:r>
          </w:p>
          <w:p w:rsidR="00E51CB8" w:rsidRPr="00560873" w:rsidRDefault="00E51CB8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08:30-08:40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汪齐连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信息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高级工程师二级</w:t>
            </w:r>
          </w:p>
        </w:tc>
      </w:tr>
      <w:tr w:rsidR="00560873" w:rsidRPr="00560873" w:rsidTr="00BC558E">
        <w:trPr>
          <w:trHeight w:val="567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08:40-08:50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胡晓燕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矿床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高级工程师二级</w:t>
            </w:r>
          </w:p>
        </w:tc>
      </w:tr>
      <w:tr w:rsidR="00560873" w:rsidRPr="00560873" w:rsidTr="00BC558E">
        <w:trPr>
          <w:trHeight w:val="567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08:50-09:00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proofErr w:type="gramStart"/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田佳伟</w:t>
            </w:r>
            <w:proofErr w:type="gramEnd"/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磨具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高级工程师二级</w:t>
            </w:r>
          </w:p>
        </w:tc>
      </w:tr>
      <w:tr w:rsidR="00560873" w:rsidRPr="00560873" w:rsidTr="00BC558E">
        <w:trPr>
          <w:trHeight w:val="567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09:00-09:10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王  静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环境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高级工程师二级</w:t>
            </w:r>
          </w:p>
        </w:tc>
      </w:tr>
      <w:tr w:rsidR="00560873" w:rsidRPr="00560873" w:rsidTr="00BC558E">
        <w:trPr>
          <w:trHeight w:val="567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09:10-09:20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杨  军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环境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高级工程师二级</w:t>
            </w:r>
          </w:p>
        </w:tc>
      </w:tr>
      <w:tr w:rsidR="00560873" w:rsidRPr="00560873" w:rsidTr="00BC558E">
        <w:trPr>
          <w:trHeight w:val="567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09:20-09:30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杨秀群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环境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高级工程师二级</w:t>
            </w:r>
          </w:p>
        </w:tc>
      </w:tr>
      <w:tr w:rsidR="00560873" w:rsidRPr="00560873" w:rsidTr="00BC558E">
        <w:trPr>
          <w:trHeight w:val="567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09:30-09:40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李海洋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磨具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高级工程师二级</w:t>
            </w:r>
          </w:p>
        </w:tc>
      </w:tr>
      <w:tr w:rsidR="00560873" w:rsidRPr="00560873" w:rsidTr="00BC558E">
        <w:trPr>
          <w:trHeight w:val="567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09:40-09:50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  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学会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高级工程师三级</w:t>
            </w:r>
          </w:p>
        </w:tc>
      </w:tr>
      <w:tr w:rsidR="00560873" w:rsidRPr="00560873" w:rsidTr="00BC558E">
        <w:trPr>
          <w:trHeight w:val="567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09:50-10:00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刘  琪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矿床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助理研究员一级</w:t>
            </w:r>
          </w:p>
        </w:tc>
      </w:tr>
      <w:tr w:rsidR="00560873" w:rsidRPr="00560873" w:rsidTr="00BC558E">
        <w:trPr>
          <w:trHeight w:val="567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10:00-10:10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覃宗华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矿床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助理研究员一级</w:t>
            </w:r>
          </w:p>
        </w:tc>
      </w:tr>
      <w:tr w:rsidR="00560873" w:rsidRPr="00560873" w:rsidTr="00BC558E">
        <w:trPr>
          <w:trHeight w:val="567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10:10-10:20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proofErr w:type="gramStart"/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孟博</w:t>
            </w:r>
            <w:proofErr w:type="gramEnd"/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环境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助理研究员一级</w:t>
            </w:r>
          </w:p>
        </w:tc>
      </w:tr>
      <w:tr w:rsidR="00560873" w:rsidRPr="00560873" w:rsidTr="00BC558E">
        <w:trPr>
          <w:trHeight w:val="567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10:20-10:30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proofErr w:type="gramStart"/>
            <w:r w:rsidRPr="0056087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胥</w:t>
            </w:r>
            <w:proofErr w:type="gramEnd"/>
            <w:r w:rsidRPr="0056087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磊落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矿床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助理研究员一级</w:t>
            </w:r>
          </w:p>
        </w:tc>
      </w:tr>
      <w:tr w:rsidR="00560873" w:rsidRPr="00560873" w:rsidTr="00BC558E">
        <w:trPr>
          <w:trHeight w:val="567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10:30-10:40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proofErr w:type="gramStart"/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柏中杰</w:t>
            </w:r>
            <w:proofErr w:type="gramEnd"/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矿床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助理研究员二级</w:t>
            </w:r>
          </w:p>
        </w:tc>
      </w:tr>
      <w:tr w:rsidR="00560873" w:rsidRPr="00560873" w:rsidTr="00BC558E">
        <w:trPr>
          <w:trHeight w:val="567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10:40-10:50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proofErr w:type="gramStart"/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彭</w:t>
            </w:r>
            <w:proofErr w:type="gramEnd"/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 xml:space="preserve">  </w:t>
            </w:r>
            <w:proofErr w:type="gramStart"/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韬</w:t>
            </w:r>
            <w:proofErr w:type="gramEnd"/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环境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助理研究员二级</w:t>
            </w:r>
          </w:p>
        </w:tc>
      </w:tr>
      <w:tr w:rsidR="00560873" w:rsidRPr="00560873" w:rsidTr="00BC558E">
        <w:trPr>
          <w:trHeight w:val="567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10:50-11:00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李雪芳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矿床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助理研究员二级</w:t>
            </w:r>
          </w:p>
        </w:tc>
      </w:tr>
      <w:tr w:rsidR="00560873" w:rsidRPr="00560873" w:rsidTr="00BC558E">
        <w:trPr>
          <w:trHeight w:val="567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11:00-11:10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灌  瑾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环境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工程师一级</w:t>
            </w:r>
          </w:p>
        </w:tc>
      </w:tr>
      <w:tr w:rsidR="00560873" w:rsidRPr="00560873" w:rsidTr="00BC558E">
        <w:trPr>
          <w:trHeight w:val="567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11:10-11:20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杨  菲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环境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工程师一级</w:t>
            </w:r>
          </w:p>
        </w:tc>
      </w:tr>
      <w:tr w:rsidR="00560873" w:rsidRPr="00560873" w:rsidTr="00BC558E">
        <w:trPr>
          <w:trHeight w:val="567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11:20-11:30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曾  理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环境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工程师一级</w:t>
            </w:r>
          </w:p>
        </w:tc>
      </w:tr>
      <w:tr w:rsidR="00560873" w:rsidRPr="00560873" w:rsidTr="00BC558E">
        <w:trPr>
          <w:trHeight w:val="567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11:30-11:40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陈宏伟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矿床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工程师二级</w:t>
            </w:r>
          </w:p>
        </w:tc>
      </w:tr>
      <w:tr w:rsidR="00560873" w:rsidRPr="00560873" w:rsidTr="00BC558E">
        <w:trPr>
          <w:trHeight w:val="567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11:40-11:50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proofErr w:type="gramStart"/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韦云吉</w:t>
            </w:r>
            <w:proofErr w:type="gramEnd"/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技术中心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工程师三级</w:t>
            </w:r>
          </w:p>
        </w:tc>
      </w:tr>
      <w:tr w:rsidR="00560873" w:rsidRPr="00560873" w:rsidTr="00BC558E">
        <w:trPr>
          <w:trHeight w:val="567"/>
        </w:trPr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11:50-12:00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proofErr w:type="gramStart"/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包广萍</w:t>
            </w:r>
            <w:proofErr w:type="gramEnd"/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矿床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25" w:rsidRPr="00560873" w:rsidRDefault="00384925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助理工程师一级</w:t>
            </w:r>
          </w:p>
        </w:tc>
      </w:tr>
      <w:tr w:rsidR="00560873" w:rsidRPr="00560873" w:rsidTr="00BC558E">
        <w:trPr>
          <w:trHeight w:val="567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1CB8" w:rsidRPr="00560873" w:rsidRDefault="00E51CB8" w:rsidP="00E51CB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  <w:p w:rsidR="00E51CB8" w:rsidRPr="00560873" w:rsidRDefault="00E51CB8" w:rsidP="00E51CB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9</w:t>
            </w:r>
          </w:p>
          <w:p w:rsidR="00E51CB8" w:rsidRPr="00560873" w:rsidRDefault="00E51CB8" w:rsidP="00E51CB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月30日</w:t>
            </w:r>
          </w:p>
          <w:p w:rsidR="00BC558E" w:rsidRPr="00560873" w:rsidRDefault="00E51CB8" w:rsidP="00E51CB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下</w:t>
            </w: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午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8E" w:rsidRPr="00560873" w:rsidRDefault="00BC558E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8E" w:rsidRPr="00560873" w:rsidRDefault="00BC558E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14:30-14:45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8E" w:rsidRPr="00560873" w:rsidRDefault="00BC558E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 xml:space="preserve">刘  </w:t>
            </w:r>
            <w:proofErr w:type="gramStart"/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莉</w:t>
            </w:r>
            <w:proofErr w:type="gramEnd"/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8E" w:rsidRPr="00560873" w:rsidRDefault="00BC558E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学会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8E" w:rsidRPr="00560873" w:rsidRDefault="00BC558E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四级职员</w:t>
            </w:r>
          </w:p>
        </w:tc>
      </w:tr>
      <w:tr w:rsidR="00560873" w:rsidRPr="00560873" w:rsidTr="00BC558E">
        <w:trPr>
          <w:trHeight w:val="567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58E" w:rsidRPr="00560873" w:rsidRDefault="00BC558E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8E" w:rsidRPr="00560873" w:rsidRDefault="00BC558E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8E" w:rsidRPr="00560873" w:rsidRDefault="00BC558E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15:00-15:15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8E" w:rsidRPr="00560873" w:rsidRDefault="00BC558E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proofErr w:type="gramStart"/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郭</w:t>
            </w:r>
            <w:proofErr w:type="gramEnd"/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詠农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8E" w:rsidRPr="00560873" w:rsidRDefault="00BC558E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办公室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8E" w:rsidRPr="00560873" w:rsidRDefault="00BC558E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五级职员</w:t>
            </w:r>
          </w:p>
        </w:tc>
      </w:tr>
      <w:tr w:rsidR="00560873" w:rsidRPr="00560873" w:rsidTr="00BC558E">
        <w:trPr>
          <w:trHeight w:val="567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58E" w:rsidRPr="00560873" w:rsidRDefault="00BC558E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8E" w:rsidRPr="00560873" w:rsidRDefault="00BC558E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8E" w:rsidRPr="00560873" w:rsidRDefault="00BC558E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15:15-15:30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8E" w:rsidRPr="00560873" w:rsidRDefault="00BC558E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王之瑜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8E" w:rsidRPr="00560873" w:rsidRDefault="00BC558E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信息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8E" w:rsidRPr="00560873" w:rsidRDefault="00BC558E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五级职员</w:t>
            </w:r>
          </w:p>
        </w:tc>
      </w:tr>
      <w:tr w:rsidR="00560873" w:rsidRPr="00560873" w:rsidTr="00BC558E">
        <w:trPr>
          <w:trHeight w:val="567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58E" w:rsidRPr="00560873" w:rsidRDefault="00BC558E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8E" w:rsidRPr="00560873" w:rsidRDefault="00BC558E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8E" w:rsidRPr="00560873" w:rsidRDefault="00BC558E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15:30-15:45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8E" w:rsidRPr="00560873" w:rsidRDefault="00BC558E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张肖华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8E" w:rsidRPr="00560873" w:rsidRDefault="00BC558E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组织人事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8E" w:rsidRPr="00560873" w:rsidRDefault="00BC558E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五级职员</w:t>
            </w:r>
          </w:p>
        </w:tc>
      </w:tr>
      <w:tr w:rsidR="00560873" w:rsidRPr="00560873" w:rsidTr="00BC558E">
        <w:trPr>
          <w:trHeight w:val="567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58E" w:rsidRPr="00560873" w:rsidRDefault="00BC558E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8E" w:rsidRPr="00560873" w:rsidRDefault="00BC558E" w:rsidP="003849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8E" w:rsidRPr="00560873" w:rsidRDefault="00BC558E" w:rsidP="0038492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560873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16:00-16:10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8E" w:rsidRPr="00560873" w:rsidRDefault="00BC558E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罗维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8E" w:rsidRPr="00560873" w:rsidRDefault="00BC558E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后勤中心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58E" w:rsidRPr="00560873" w:rsidRDefault="00BC558E" w:rsidP="0038492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6087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五级职员</w:t>
            </w:r>
          </w:p>
        </w:tc>
      </w:tr>
      <w:tr w:rsidR="00560873" w:rsidRPr="00560873" w:rsidTr="00BC558E">
        <w:trPr>
          <w:trHeight w:val="567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58E" w:rsidRPr="00560873" w:rsidRDefault="00BC558E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58E" w:rsidRPr="00BC558E" w:rsidRDefault="00BC558E" w:rsidP="0045071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C558E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58E" w:rsidRPr="00BC558E" w:rsidRDefault="00BC558E" w:rsidP="0045071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BC558E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16:30-16:40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58E" w:rsidRPr="00BC558E" w:rsidRDefault="00BC558E" w:rsidP="0045071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proofErr w:type="gramStart"/>
            <w:r w:rsidRPr="00BC558E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靖</w:t>
            </w:r>
            <w:proofErr w:type="gramEnd"/>
            <w:r w:rsidRPr="00BC558E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新巧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58E" w:rsidRPr="00BC558E" w:rsidRDefault="00BC558E" w:rsidP="0045071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BC558E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矿床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58E" w:rsidRPr="00BC558E" w:rsidRDefault="00BC558E" w:rsidP="0045071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BC558E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八级职员</w:t>
            </w:r>
          </w:p>
        </w:tc>
      </w:tr>
      <w:tr w:rsidR="00560873" w:rsidRPr="00560873" w:rsidTr="00BC558E">
        <w:trPr>
          <w:trHeight w:val="567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58E" w:rsidRPr="00560873" w:rsidRDefault="00BC558E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58E" w:rsidRPr="00BC558E" w:rsidRDefault="00BC558E" w:rsidP="0045071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C558E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58E" w:rsidRPr="00BC558E" w:rsidRDefault="00BC558E" w:rsidP="0045071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BC558E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16:40-16:50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58E" w:rsidRPr="00BC558E" w:rsidRDefault="00BC558E" w:rsidP="0045071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BC558E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 xml:space="preserve">刘  </w:t>
            </w:r>
            <w:proofErr w:type="gramStart"/>
            <w:r w:rsidRPr="00BC558E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娜</w:t>
            </w:r>
            <w:proofErr w:type="gramEnd"/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58E" w:rsidRPr="00BC558E" w:rsidRDefault="00BC558E" w:rsidP="0045071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BC558E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教育处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58E" w:rsidRPr="00BC558E" w:rsidRDefault="00BC558E" w:rsidP="0045071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BC558E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八级职员</w:t>
            </w:r>
          </w:p>
        </w:tc>
      </w:tr>
      <w:tr w:rsidR="00560873" w:rsidRPr="00560873" w:rsidTr="00BC558E">
        <w:trPr>
          <w:trHeight w:val="567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58E" w:rsidRPr="00560873" w:rsidRDefault="00BC558E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58E" w:rsidRPr="00BC558E" w:rsidRDefault="00BC558E" w:rsidP="0045071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C558E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58E" w:rsidRPr="00BC558E" w:rsidRDefault="00BC558E" w:rsidP="00BC558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BC558E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16:</w:t>
            </w:r>
            <w:r w:rsidRPr="00560873"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8"/>
              </w:rPr>
              <w:t>5</w:t>
            </w:r>
            <w:r w:rsidRPr="00BC558E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0-1</w:t>
            </w:r>
            <w:r w:rsidRPr="00560873"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8"/>
              </w:rPr>
              <w:t>7</w:t>
            </w:r>
            <w:r w:rsidRPr="00BC558E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:</w:t>
            </w:r>
            <w:r w:rsidRPr="00560873"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8"/>
              </w:rPr>
              <w:t>0</w:t>
            </w:r>
            <w:r w:rsidRPr="00BC558E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58E" w:rsidRPr="00BC558E" w:rsidRDefault="00BC558E" w:rsidP="0045071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BC558E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张立华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58E" w:rsidRPr="00BC558E" w:rsidRDefault="00BC558E" w:rsidP="0045071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proofErr w:type="gramStart"/>
            <w:r w:rsidRPr="00BC558E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环境室</w:t>
            </w:r>
            <w:proofErr w:type="gram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58E" w:rsidRPr="00BC558E" w:rsidRDefault="00BC558E" w:rsidP="0045071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BC558E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八级职员</w:t>
            </w:r>
          </w:p>
        </w:tc>
      </w:tr>
      <w:tr w:rsidR="00560873" w:rsidRPr="00560873" w:rsidTr="00BC558E">
        <w:trPr>
          <w:trHeight w:val="567"/>
        </w:trPr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8E" w:rsidRPr="00560873" w:rsidRDefault="00BC558E" w:rsidP="0038492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58E" w:rsidRPr="00BC558E" w:rsidRDefault="00BC558E" w:rsidP="0045071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C558E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58E" w:rsidRPr="00BC558E" w:rsidRDefault="00BC558E" w:rsidP="00BC558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BC558E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1</w:t>
            </w:r>
            <w:r w:rsidRPr="00560873"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8"/>
              </w:rPr>
              <w:t>7</w:t>
            </w:r>
            <w:r w:rsidRPr="00BC558E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:</w:t>
            </w:r>
            <w:r w:rsidRPr="00560873"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8"/>
              </w:rPr>
              <w:t>0</w:t>
            </w:r>
            <w:r w:rsidRPr="00BC558E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0-1</w:t>
            </w:r>
            <w:r w:rsidRPr="00560873"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8"/>
              </w:rPr>
              <w:t>7</w:t>
            </w:r>
            <w:r w:rsidRPr="00BC558E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:</w:t>
            </w:r>
            <w:r w:rsidRPr="00560873"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8"/>
              </w:rPr>
              <w:t>1</w:t>
            </w:r>
            <w:r w:rsidRPr="00BC558E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58E" w:rsidRPr="00BC558E" w:rsidRDefault="00BC558E" w:rsidP="0045071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proofErr w:type="gramStart"/>
            <w:r w:rsidRPr="00BC558E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代晓秋</w:t>
            </w:r>
            <w:proofErr w:type="gramEnd"/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58E" w:rsidRPr="00BC558E" w:rsidRDefault="00BC558E" w:rsidP="0045071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BC558E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办公室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58E" w:rsidRPr="00BC558E" w:rsidRDefault="00BC558E" w:rsidP="0045071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BC558E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十级职员</w:t>
            </w:r>
          </w:p>
        </w:tc>
      </w:tr>
    </w:tbl>
    <w:p w:rsidR="00DE0CA6" w:rsidRPr="00560873" w:rsidRDefault="00DE0CA6">
      <w:pPr>
        <w:rPr>
          <w:rFonts w:hint="eastAsia"/>
          <w:b/>
        </w:rPr>
      </w:pPr>
    </w:p>
    <w:sectPr w:rsidR="00DE0CA6" w:rsidRPr="00560873" w:rsidSect="00BC558E">
      <w:footerReference w:type="default" r:id="rId7"/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75C" w:rsidRDefault="00B7375C" w:rsidP="00560873">
      <w:r>
        <w:separator/>
      </w:r>
    </w:p>
  </w:endnote>
  <w:endnote w:type="continuationSeparator" w:id="0">
    <w:p w:rsidR="00B7375C" w:rsidRDefault="00B7375C" w:rsidP="0056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954811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560873" w:rsidRDefault="00560873" w:rsidP="0056087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1A5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1A5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60873" w:rsidRDefault="005608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75C" w:rsidRDefault="00B7375C" w:rsidP="00560873">
      <w:r>
        <w:separator/>
      </w:r>
    </w:p>
  </w:footnote>
  <w:footnote w:type="continuationSeparator" w:id="0">
    <w:p w:rsidR="00B7375C" w:rsidRDefault="00B7375C" w:rsidP="00560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C5"/>
    <w:rsid w:val="002B72C5"/>
    <w:rsid w:val="00384925"/>
    <w:rsid w:val="00560873"/>
    <w:rsid w:val="00721A5D"/>
    <w:rsid w:val="00B7375C"/>
    <w:rsid w:val="00BC558E"/>
    <w:rsid w:val="00DE0CA6"/>
    <w:rsid w:val="00E5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08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08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8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08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08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8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张欢</dc:creator>
  <cp:keywords/>
  <dc:description/>
  <cp:lastModifiedBy>张欢</cp:lastModifiedBy>
  <cp:revision>5</cp:revision>
  <cp:lastPrinted>2013-09-26T01:33:00Z</cp:lastPrinted>
  <dcterms:created xsi:type="dcterms:W3CDTF">2013-09-26T01:13:00Z</dcterms:created>
  <dcterms:modified xsi:type="dcterms:W3CDTF">2013-09-26T01:35:00Z</dcterms:modified>
</cp:coreProperties>
</file>